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BB76" w14:textId="566ACFE9" w:rsidR="001E6F9C" w:rsidRPr="00487BD7" w:rsidRDefault="005A04F4" w:rsidP="0048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8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человеческой жизни»</w:t>
      </w:r>
    </w:p>
    <w:p w14:paraId="2F81FF08" w14:textId="3CC0226F" w:rsidR="00EB5CC9" w:rsidRPr="00487BD7" w:rsidRDefault="00EB5CC9" w:rsidP="0048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BD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5A04F4" w:rsidRPr="00487BD7">
        <w:rPr>
          <w:rFonts w:ascii="Times New Roman" w:hAnsi="Times New Roman" w:cs="Times New Roman"/>
          <w:sz w:val="28"/>
          <w:szCs w:val="28"/>
        </w:rPr>
        <w:t>Лешукова Екатерина</w:t>
      </w:r>
      <w:r w:rsidR="00593CF4">
        <w:rPr>
          <w:rFonts w:ascii="Times New Roman" w:hAnsi="Times New Roman" w:cs="Times New Roman"/>
          <w:sz w:val="28"/>
          <w:szCs w:val="28"/>
        </w:rPr>
        <w:t xml:space="preserve"> </w:t>
      </w:r>
      <w:r w:rsidR="005A04F4" w:rsidRPr="00487BD7">
        <w:rPr>
          <w:rFonts w:ascii="Times New Roman" w:hAnsi="Times New Roman" w:cs="Times New Roman"/>
          <w:sz w:val="28"/>
          <w:szCs w:val="28"/>
        </w:rPr>
        <w:t>Сергеевна, учитель коми языка и литературы, МОУ КНГ</w:t>
      </w:r>
    </w:p>
    <w:p w14:paraId="6BF5218C" w14:textId="3614F1FE" w:rsidR="00EB5CC9" w:rsidRPr="00487BD7" w:rsidRDefault="00EB5CC9" w:rsidP="004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EA5405" w:rsidRPr="00487BD7" w14:paraId="72CB86FC" w14:textId="77777777" w:rsidTr="00EB5CC9">
        <w:tc>
          <w:tcPr>
            <w:tcW w:w="2405" w:type="dxa"/>
          </w:tcPr>
          <w:p w14:paraId="4095ADED" w14:textId="35BD8272" w:rsidR="00EA5405" w:rsidRPr="00487BD7" w:rsidRDefault="00EA5405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62" w:type="dxa"/>
          </w:tcPr>
          <w:p w14:paraId="493E36DD" w14:textId="39B3B3A0" w:rsidR="00EA5405" w:rsidRPr="00487BD7" w:rsidRDefault="00487BD7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</w:tr>
      <w:tr w:rsidR="00EB5CC9" w:rsidRPr="00487BD7" w14:paraId="24B7DF23" w14:textId="77777777" w:rsidTr="00EB5CC9">
        <w:tc>
          <w:tcPr>
            <w:tcW w:w="2405" w:type="dxa"/>
          </w:tcPr>
          <w:p w14:paraId="471D6009" w14:textId="1B86F782" w:rsidR="00EB5CC9" w:rsidRPr="00487BD7" w:rsidRDefault="00EA5405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sz w:val="28"/>
                <w:szCs w:val="28"/>
              </w:rPr>
              <w:t>Цель классного часа</w:t>
            </w:r>
          </w:p>
        </w:tc>
        <w:tc>
          <w:tcPr>
            <w:tcW w:w="6662" w:type="dxa"/>
          </w:tcPr>
          <w:p w14:paraId="4285B0D4" w14:textId="6E72ABD2" w:rsidR="005A04F4" w:rsidRPr="00487BD7" w:rsidRDefault="00487BD7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593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</w:t>
            </w:r>
            <w:r w:rsidR="005A04F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1C3D30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="00593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4F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</w:t>
            </w:r>
            <w:r w:rsidR="001C3D30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A04F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осознания жизненных ценностей подростками и </w:t>
            </w:r>
            <w:r w:rsidR="001C3D30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A04F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</w:t>
            </w:r>
            <w:r w:rsidR="001C3D30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="005A04F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ответственного отношения к ним.</w:t>
            </w:r>
          </w:p>
          <w:p w14:paraId="366E8A3F" w14:textId="77777777" w:rsidR="001C3D30" w:rsidRPr="00487BD7" w:rsidRDefault="001C3D3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14:paraId="49BA68AE" w14:textId="77777777" w:rsidR="001C3D30" w:rsidRPr="00487BD7" w:rsidRDefault="001C3D3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познакомить подростков с понятием «ценности жизни»</w:t>
            </w:r>
          </w:p>
          <w:p w14:paraId="0F4EB43B" w14:textId="77777777" w:rsidR="001C3D30" w:rsidRPr="00487BD7" w:rsidRDefault="001C3D3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способствовать пониманию отличий между ценой материальных предметов и значением духовных жизненных ценностей;</w:t>
            </w:r>
          </w:p>
          <w:p w14:paraId="5964E6D1" w14:textId="77777777" w:rsidR="001C3D30" w:rsidRPr="00487BD7" w:rsidRDefault="001C3D3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развивать духовно-нравственные качества подростков через представления о собственной ценности и праве на выбор своего жизненного пути;</w:t>
            </w:r>
          </w:p>
          <w:p w14:paraId="4CFA0745" w14:textId="5053023A" w:rsidR="00EB5CC9" w:rsidRPr="00487BD7" w:rsidRDefault="001C3D3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формировать ответственное отношение к собственной жизни и умение осознанно выбирать важнейшие жизненные ценности.</w:t>
            </w:r>
          </w:p>
        </w:tc>
      </w:tr>
      <w:tr w:rsidR="00EB5CC9" w:rsidRPr="00487BD7" w14:paraId="26830D94" w14:textId="77777777" w:rsidTr="00EB5CC9">
        <w:tc>
          <w:tcPr>
            <w:tcW w:w="2405" w:type="dxa"/>
          </w:tcPr>
          <w:p w14:paraId="3CF7FB1C" w14:textId="3B664529" w:rsidR="00EB5CC9" w:rsidRPr="00487BD7" w:rsidRDefault="00EA5405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sz w:val="28"/>
                <w:szCs w:val="28"/>
              </w:rPr>
              <w:t>На что направлен классный час</w:t>
            </w:r>
          </w:p>
        </w:tc>
        <w:tc>
          <w:tcPr>
            <w:tcW w:w="6662" w:type="dxa"/>
          </w:tcPr>
          <w:p w14:paraId="10694042" w14:textId="188B141C" w:rsidR="00862E6B" w:rsidRPr="00487BD7" w:rsidRDefault="00593CF4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5405" w:rsidRPr="00487BD7">
              <w:rPr>
                <w:rFonts w:ascii="Times New Roman" w:hAnsi="Times New Roman" w:cs="Times New Roman"/>
                <w:sz w:val="28"/>
                <w:szCs w:val="28"/>
              </w:rPr>
              <w:t>уховно-нравственное развитие</w:t>
            </w:r>
            <w:r w:rsidR="00160359" w:rsidRPr="0048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CC9" w:rsidRPr="00487BD7" w14:paraId="7A47C659" w14:textId="77777777" w:rsidTr="00EB5CC9">
        <w:tc>
          <w:tcPr>
            <w:tcW w:w="2405" w:type="dxa"/>
          </w:tcPr>
          <w:p w14:paraId="0CACA8DB" w14:textId="36E8A66F" w:rsidR="00EB5CC9" w:rsidRPr="00487BD7" w:rsidRDefault="00862E6B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sz w:val="28"/>
                <w:szCs w:val="28"/>
              </w:rPr>
              <w:t>Использованные технологии</w:t>
            </w:r>
          </w:p>
        </w:tc>
        <w:tc>
          <w:tcPr>
            <w:tcW w:w="6662" w:type="dxa"/>
          </w:tcPr>
          <w:p w14:paraId="56D694FA" w14:textId="5459D327" w:rsidR="00862E6B" w:rsidRPr="00487BD7" w:rsidRDefault="00593CF4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C3D30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нимационная дискуссия, групповая игра, дискуссия, опыт</w:t>
            </w:r>
          </w:p>
        </w:tc>
      </w:tr>
      <w:tr w:rsidR="00862E6B" w:rsidRPr="00487BD7" w14:paraId="670C03EA" w14:textId="77777777" w:rsidTr="00EB5CC9">
        <w:tc>
          <w:tcPr>
            <w:tcW w:w="2405" w:type="dxa"/>
          </w:tcPr>
          <w:p w14:paraId="13F6E122" w14:textId="4FEE901A" w:rsidR="00862E6B" w:rsidRPr="00487BD7" w:rsidRDefault="00160359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sz w:val="28"/>
                <w:szCs w:val="28"/>
              </w:rPr>
              <w:t>Этапы классного часа. Вводный.</w:t>
            </w:r>
          </w:p>
        </w:tc>
        <w:tc>
          <w:tcPr>
            <w:tcW w:w="6662" w:type="dxa"/>
          </w:tcPr>
          <w:p w14:paraId="1640C573" w14:textId="77777777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-Добрый день, ребята!</w:t>
            </w:r>
          </w:p>
          <w:p w14:paraId="1B0352D8" w14:textId="5575761B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Игра-приветствие</w:t>
            </w:r>
          </w:p>
          <w:p w14:paraId="698DD9C5" w14:textId="318728A0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произнесу фразу: Сядьте те, кто ценит ….    И далее буду называть слова. </w:t>
            </w:r>
          </w:p>
          <w:p w14:paraId="01E84857" w14:textId="292E5094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="0040527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считает, что это высказывание относится к ним, должны сесть на с</w:t>
            </w:r>
            <w:r w:rsidR="0040527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место. </w:t>
            </w:r>
          </w:p>
          <w:p w14:paraId="472BE90D" w14:textId="4DE385DF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так, начнем…. Сядьте те, кто ценит (власть, деньги, свободу, дружбу, семью, школу)</w:t>
            </w:r>
          </w:p>
          <w:p w14:paraId="2C93A596" w14:textId="2C18CA3B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присаживаются, услышав соответствующее высказывание.</w:t>
            </w:r>
          </w:p>
          <w:p w14:paraId="01279857" w14:textId="137217AF" w:rsidR="00160359" w:rsidRPr="00487BD7" w:rsidRDefault="00160359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6B" w:rsidRPr="00487BD7" w14:paraId="6C62F3F1" w14:textId="77777777" w:rsidTr="00EB5CC9">
        <w:tc>
          <w:tcPr>
            <w:tcW w:w="2405" w:type="dxa"/>
          </w:tcPr>
          <w:p w14:paraId="3BEE415F" w14:textId="725B7C89" w:rsidR="00862E6B" w:rsidRPr="00487BD7" w:rsidRDefault="00160359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sz w:val="28"/>
                <w:szCs w:val="28"/>
              </w:rPr>
              <w:t>Этапы классного часа. Основной.</w:t>
            </w:r>
          </w:p>
        </w:tc>
        <w:tc>
          <w:tcPr>
            <w:tcW w:w="6662" w:type="dxa"/>
          </w:tcPr>
          <w:p w14:paraId="15A21B0B" w14:textId="67700869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пределение темы и цели урока.</w:t>
            </w:r>
          </w:p>
          <w:p w14:paraId="4FFF7F42" w14:textId="49364295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задает вопросы учащимся:</w:t>
            </w:r>
          </w:p>
          <w:p w14:paraId="60319695" w14:textId="150661ED" w:rsidR="00603967" w:rsidRPr="00BC25F9" w:rsidRDefault="00603967" w:rsidP="00BC25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вы можете определить тему сегодняшне</w:t>
            </w:r>
            <w:r w:rsidR="00405274" w:rsidRPr="00B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встречи</w:t>
            </w:r>
            <w:r w:rsidRPr="00B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593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(подсказка – какое слово я чаще всего произносила-ценить)</w:t>
            </w:r>
          </w:p>
          <w:p w14:paraId="696ACA9D" w14:textId="0A822E58" w:rsidR="00603967" w:rsidRPr="00BC25F9" w:rsidRDefault="00603967" w:rsidP="00BC25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думаете </w:t>
            </w:r>
            <w:r w:rsidR="00B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</w:t>
            </w:r>
            <w:r w:rsidRPr="00BC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будем говорить об этом понятии?</w:t>
            </w:r>
          </w:p>
          <w:p w14:paraId="6EF8B9E6" w14:textId="70D5F80F" w:rsidR="00603967" w:rsidRPr="00487BD7" w:rsidRDefault="00603967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предполагают и отвечают на вопрос учителя.</w:t>
            </w:r>
          </w:p>
          <w:p w14:paraId="0CD3A40E" w14:textId="17A825CB" w:rsidR="00BD0F74" w:rsidRPr="00487BD7" w:rsidRDefault="004052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выводит тему занятия на доске (слайд2)</w:t>
            </w:r>
          </w:p>
          <w:p w14:paraId="2CED7F1D" w14:textId="19996127" w:rsidR="003A7675" w:rsidRPr="00487BD7" w:rsidRDefault="004052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BD0F7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BD0F74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Понятие ценность</w:t>
            </w:r>
            <w:r w:rsidR="003A7675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2C30E472" w14:textId="39109D73" w:rsidR="003A7675" w:rsidRPr="00487BD7" w:rsidRDefault="003A7675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задает вопрос:</w:t>
            </w:r>
          </w:p>
          <w:p w14:paraId="535A3FD5" w14:textId="390A27E0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9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 такое ценность, как вы понимаете это слово?</w:t>
            </w:r>
          </w:p>
          <w:p w14:paraId="3B9735C3" w14:textId="32F643B8" w:rsidR="003A7675" w:rsidRPr="00487BD7" w:rsidRDefault="003A7675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предполагают и отвечают на вопрос учителя.</w:t>
            </w:r>
          </w:p>
          <w:p w14:paraId="2C90C76E" w14:textId="5B95497A" w:rsidR="003A7675" w:rsidRPr="00487BD7" w:rsidRDefault="003A7675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выводит определение «Ценности» на доске</w:t>
            </w:r>
          </w:p>
          <w:p w14:paraId="6D6E421D" w14:textId="50917D45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7675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авайте прочитаем определение этого слов</w:t>
            </w:r>
            <w:r w:rsidR="003A7675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(</w:t>
            </w:r>
            <w:r w:rsidR="003A7675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слайд3)</w:t>
            </w:r>
          </w:p>
          <w:p w14:paraId="39EB33B8" w14:textId="4D137559" w:rsidR="00BD0F74" w:rsidRPr="00487BD7" w:rsidRDefault="003A7675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D0F74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0F74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Игра «Дерево жизненных ценностей» </w:t>
            </w:r>
          </w:p>
          <w:p w14:paraId="0F2BE3F3" w14:textId="1EBD57FE" w:rsidR="00BD0F74" w:rsidRPr="00487BD7" w:rsidRDefault="0028525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0F7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Запишите на листочках дерева все ценности, которые на данный момент считаете самыми важными для себя.</w:t>
            </w:r>
          </w:p>
          <w:p w14:paraId="2C04F723" w14:textId="16D5F370" w:rsidR="003A7675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(Дети </w:t>
            </w:r>
            <w:r w:rsidR="00285250" w:rsidRPr="00487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записывают</w:t>
            </w:r>
            <w:r w:rsidR="003A7675" w:rsidRPr="00487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285250" w:rsidRPr="00487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 листочках 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 том, что для них </w:t>
            </w:r>
            <w:r w:rsidR="003A7675" w:rsidRPr="00487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 данный момент 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ценно)</w:t>
            </w:r>
            <w:r w:rsidRPr="0048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="00285250" w:rsidRPr="0048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Приложение 1</w:t>
            </w:r>
            <w:r w:rsidR="000B2FD9" w:rsidRPr="0048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,2</w:t>
            </w:r>
          </w:p>
          <w:p w14:paraId="21D4AD68" w14:textId="100EBE0E" w:rsidR="00BD0F74" w:rsidRPr="00487BD7" w:rsidRDefault="003A7675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0F7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на время отложите в сторону свои листочки. Они понадобятся в конце встречи.</w:t>
            </w:r>
          </w:p>
          <w:p w14:paraId="770D373C" w14:textId="2F223CD5" w:rsidR="00BD0F74" w:rsidRPr="00487BD7" w:rsidRDefault="0028525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откладывают свои листочки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031FB887" w14:textId="4269A62B" w:rsidR="00285250" w:rsidRPr="00487BD7" w:rsidRDefault="000B2FD9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D0F74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85250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D0F74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росмотр видео «Сокровище»</w:t>
            </w:r>
            <w:r w:rsidR="00285250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331CAE29" w14:textId="3301CEED" w:rsidR="00285250" w:rsidRPr="00487BD7" w:rsidRDefault="0028525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предлагаю посмотреть всем анимационный фильм. Смотрите внимательно! </w:t>
            </w:r>
          </w:p>
          <w:p w14:paraId="3351DCBE" w14:textId="1D9BFDCE" w:rsidR="00285250" w:rsidRPr="00F10D81" w:rsidRDefault="00285250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включает анимационный фильм</w:t>
            </w:r>
            <w:r w:rsidR="00907623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Останавливает на определенном моменте</w:t>
            </w:r>
            <w:r w:rsidR="00A42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(где Старушка отправилась домой)</w:t>
            </w:r>
            <w:r w:rsidR="00907623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вступает в беседу с ребятами.</w:t>
            </w:r>
          </w:p>
          <w:p w14:paraId="77B0FE3A" w14:textId="68413C29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Что вы видите</w:t>
            </w:r>
            <w:r w:rsidR="00907623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14:paraId="5C15EF67" w14:textId="70B9CB04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Какие чувства вызывает этот сюжет</w:t>
            </w:r>
            <w:r w:rsidR="00907623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14:paraId="508E37D4" w14:textId="22AE446D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что она нашла? Что можно сделать с этим кольцом</w:t>
            </w:r>
            <w:r w:rsidR="00907623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14:paraId="7B00B20E" w14:textId="284F55D6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07623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как вы думаете, 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что предпримет эта женщина? </w:t>
            </w:r>
          </w:p>
          <w:p w14:paraId="526FD763" w14:textId="48026611" w:rsidR="00BD0F74" w:rsidRPr="00487BD7" w:rsidRDefault="00907623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отвечают, выслушивают ответы друг друга.</w:t>
            </w:r>
          </w:p>
          <w:p w14:paraId="27A6DA04" w14:textId="06CA3A75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2FD9"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Дискуссия</w:t>
            </w:r>
          </w:p>
          <w:p w14:paraId="6503691F" w14:textId="3E927822" w:rsidR="000B2FD9" w:rsidRPr="00487BD7" w:rsidRDefault="000B2FD9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вступает в дискуссию с учащимися</w:t>
            </w: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487BD7"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7BD7" w:rsidRPr="00487B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Учащиеся предполагают и отвечают учителю</w:t>
            </w:r>
            <w:r w:rsidR="00487BD7"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47069841" w14:textId="273D38B5" w:rsidR="00BD0F74" w:rsidRPr="00487BD7" w:rsidRDefault="00F10D8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D0F74"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Давайте подискутируем, я надеюсь, что будет отвечать каждая команда</w:t>
            </w:r>
          </w:p>
          <w:p w14:paraId="582DBAC9" w14:textId="17314750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Как вы думаете, какие ценности в наши дни чаще всего выходят на первый план?</w:t>
            </w:r>
          </w:p>
          <w:p w14:paraId="1ED00BBA" w14:textId="357AFF7B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Можно ли считать вещи, развлечения, одежду ценностями?</w:t>
            </w:r>
          </w:p>
          <w:p w14:paraId="7DA56190" w14:textId="4AA7D172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Если да, то какими: материальными или духовными?</w:t>
            </w:r>
          </w:p>
          <w:p w14:paraId="21EEBCBB" w14:textId="77777777" w:rsidR="00F10D81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Каково различие между материальными и духовными ценностями?</w:t>
            </w:r>
          </w:p>
          <w:p w14:paraId="6AF1617D" w14:textId="77777777" w:rsidR="00F10D81" w:rsidRDefault="00F10D8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0F74" w:rsidRPr="00F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ж</w:t>
            </w:r>
            <w:r w:rsidRPr="00F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BD0F74" w:rsidRPr="00F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важнее для общества: духовность или материальность?</w:t>
            </w:r>
            <w:r w:rsidR="00BD0F7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14:paraId="3B394ED1" w14:textId="5608E17A" w:rsidR="00BD0F74" w:rsidRPr="00F10D81" w:rsidRDefault="00F10D8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выводит определения на доск</w:t>
            </w:r>
            <w:r w:rsidR="0089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е, читает. Слайд 5.</w:t>
            </w:r>
          </w:p>
          <w:p w14:paraId="644B64BA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3B642EAE" w14:textId="580CA9D3" w:rsidR="00BD0F74" w:rsidRPr="007A5421" w:rsidRDefault="007A542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D0F74" w:rsidRP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D0F74" w:rsidRPr="007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Групповая игра «Создание новых цивилизаций» </w:t>
            </w:r>
          </w:p>
          <w:p w14:paraId="0D5F8D66" w14:textId="7A8C8C8B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предлагает ребятам провести не совсем обычную игру)</w:t>
            </w:r>
          </w:p>
          <w:p w14:paraId="25C040C6" w14:textId="1ACD687B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Каждая команда в Год науки и технологии отправляется в новую галактику. </w:t>
            </w:r>
            <w:r w:rsid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Команды 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</w:t>
            </w:r>
            <w:r w:rsid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 – положить начало цивилизации на Новой планете, для этого нужно определить пять ценностей, которые считаете наиболее важными для создания новой цивилизации.  Представитель команды озвучивает </w:t>
            </w:r>
            <w:r w:rsid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выбор.</w:t>
            </w:r>
          </w:p>
          <w:p w14:paraId="5B81A0AE" w14:textId="267920F0" w:rsidR="00BD0F74" w:rsidRPr="00984668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4668" w:rsidRP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P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 почему выбрали именно эти ценности</w:t>
            </w:r>
            <w:r w:rsidR="00984668" w:rsidRP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 6.</w:t>
            </w:r>
          </w:p>
          <w:p w14:paraId="5F07EC14" w14:textId="1C20DB99" w:rsidR="00BD0F74" w:rsidRPr="00984668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FFC631D" w14:textId="2898BC3F" w:rsidR="00984668" w:rsidRDefault="007A542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BD0F74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Выводы.    </w:t>
            </w:r>
          </w:p>
          <w:p w14:paraId="4DF897E0" w14:textId="369CA16C" w:rsidR="00BD0F74" w:rsidRPr="00984668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делает обобщение</w:t>
            </w:r>
            <w:r w:rsidR="00984668" w:rsidRP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4E759B2" w14:textId="31E98314" w:rsidR="00BD0F74" w:rsidRPr="00984668" w:rsidRDefault="00984668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0F74" w:rsidRPr="0098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Люди по-разному формируют ценности. Обычно этот процесс растянут на всю жизнь человека. </w:t>
            </w:r>
          </w:p>
          <w:p w14:paraId="4A68DC07" w14:textId="77777777" w:rsidR="00BD0F74" w:rsidRPr="00984668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Когда нам 15 лет, на первое место выходят любовь, дружба, образование. </w:t>
            </w:r>
          </w:p>
          <w:p w14:paraId="33CDD4A2" w14:textId="77777777" w:rsidR="00BD0F74" w:rsidRPr="00984668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Когда нам 30 – семья, дети, работа </w:t>
            </w:r>
          </w:p>
          <w:p w14:paraId="7A630764" w14:textId="3DF8B823" w:rsidR="00BD0F74" w:rsidRPr="00984668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Когда нам 50 – здоровье, душевная гармония. Но есть главная ценность – ценность жизни. Ведь жизнь у нас одна.</w:t>
            </w:r>
            <w:r w:rsidR="0098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4668" w:rsidRP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7.</w:t>
            </w:r>
          </w:p>
          <w:p w14:paraId="441F7E8A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464DAD" w14:textId="2399E16C" w:rsidR="00BD0F74" w:rsidRDefault="007A542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BD0F74" w:rsidRPr="0098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Опыт. </w:t>
            </w:r>
          </w:p>
          <w:p w14:paraId="06B8196E" w14:textId="6169B955" w:rsidR="00984668" w:rsidRPr="00984668" w:rsidRDefault="00984668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проводит опыт</w:t>
            </w:r>
            <w:r w:rsid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(необходимо 2 сосуда, теннисные мячики, камешки, песок) </w:t>
            </w:r>
          </w:p>
          <w:p w14:paraId="2F1E9BA6" w14:textId="3114A15F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все</w:t>
            </w:r>
            <w:r w:rsid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поучаствовать в опыте. </w:t>
            </w:r>
          </w:p>
          <w:p w14:paraId="4445F2D1" w14:textId="55712636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пустой сосуд</w:t>
            </w:r>
            <w:r w:rsid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8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ваша жизнь, содержимое -это то, чем вы наполните его.</w:t>
            </w:r>
          </w:p>
          <w:p w14:paraId="2EE2A32B" w14:textId="77777777" w:rsidR="007A5421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</w:t>
            </w:r>
            <w:r w:rsid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банку мячиками)            </w:t>
            </w:r>
          </w:p>
          <w:p w14:paraId="4A8108A7" w14:textId="56B312BC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Эта банка полная?</w:t>
            </w:r>
          </w:p>
          <w:p w14:paraId="5335C882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могут ответить - Да</w:t>
            </w:r>
          </w:p>
          <w:p w14:paraId="31DF7F29" w14:textId="77777777" w:rsidR="007A5421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(заполня</w:t>
            </w:r>
            <w:r w:rsid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банку камешк</w:t>
            </w:r>
            <w:r w:rsid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          </w:t>
            </w:r>
          </w:p>
          <w:p w14:paraId="5159F4E6" w14:textId="1E800F81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А сейчас эта банка полная?</w:t>
            </w:r>
          </w:p>
          <w:p w14:paraId="0314F4F3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могут ответить - Да</w:t>
            </w:r>
          </w:p>
          <w:p w14:paraId="00565CC8" w14:textId="77777777" w:rsidR="007A5421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(заполня</w:t>
            </w:r>
            <w:r w:rsid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банку песком)                 </w:t>
            </w:r>
          </w:p>
          <w:p w14:paraId="5605B623" w14:textId="52D2E98B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Полна ли банка?  да</w:t>
            </w:r>
          </w:p>
          <w:p w14:paraId="34294ED6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Что это все может значить?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FC2245C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Большие мячики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самые важные духовные ценности: любовь, семья, друзья, счастье</w:t>
            </w:r>
          </w:p>
          <w:p w14:paraId="45F9B53D" w14:textId="76F4979F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Блестящие камешки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не столь важные, но более привлекательные: </w:t>
            </w:r>
            <w:r w:rsid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работа, дом, автомобиль</w:t>
            </w:r>
          </w:p>
          <w:p w14:paraId="17AABA82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Потом идет ничего не значащий, </w:t>
            </w: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всепоглощающий песок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самые примитивные, каждодневные потребности: желание поваляться у телевизора, поиграть в компьютерные игры, вкусно поесть. – Это мелочи жизни, на которые мы тратим большую часть своей жизни. </w:t>
            </w:r>
          </w:p>
          <w:p w14:paraId="0BC1BC6F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давайте все проделаем, только в обратном порядке/</w:t>
            </w:r>
          </w:p>
          <w:p w14:paraId="0D677DB7" w14:textId="77777777" w:rsidR="007A5421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Доверху наполним сосуд всепоглощающим песком, сможем ли мы наполнить его большими камнями- духовными ценностями?  </w:t>
            </w:r>
          </w:p>
          <w:p w14:paraId="2266B270" w14:textId="6EA12FC0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7A5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отвечают - Н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ет)</w:t>
            </w:r>
          </w:p>
          <w:p w14:paraId="58D82A6F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7E0C38E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Вывод:</w:t>
            </w:r>
          </w:p>
          <w:p w14:paraId="04BB199F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Именно так устроена наша жизнь, если мы будем наполнять банку песком, мелочами жизни, то для важных вещей не останется места, мы их не сможем вместить</w:t>
            </w:r>
          </w:p>
          <w:p w14:paraId="18D2A621" w14:textId="77777777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3C10C2" w14:textId="5CCB6855" w:rsidR="00BD0F74" w:rsidRPr="00B22491" w:rsidRDefault="00B2249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="00BD0F74" w:rsidRPr="00B2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Просмотр видео.</w:t>
            </w:r>
          </w:p>
          <w:p w14:paraId="6B9ACBD6" w14:textId="18EA9FB2" w:rsidR="007A5421" w:rsidRPr="00487BD7" w:rsidRDefault="007A542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включает видеоролик с того момента, на котором они остановились изначально.</w:t>
            </w:r>
          </w:p>
          <w:p w14:paraId="6F5BDB55" w14:textId="7BFD3605" w:rsidR="00BD0F74" w:rsidRPr="007A5421" w:rsidRDefault="007A542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D0F74" w:rsidRPr="007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давайте вернемся к </w:t>
            </w:r>
            <w:r w:rsidRPr="007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мультику и</w:t>
            </w:r>
            <w:r w:rsidR="00BD0F74" w:rsidRPr="007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досмотрим </w:t>
            </w:r>
            <w:r w:rsidRPr="007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его.</w:t>
            </w:r>
          </w:p>
          <w:p w14:paraId="31FA4B8F" w14:textId="77777777" w:rsidR="00BD0F74" w:rsidRPr="007A5421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-Какие возникли чувства после просмотра</w:t>
            </w:r>
          </w:p>
          <w:p w14:paraId="6A317434" w14:textId="77777777" w:rsidR="00BD0F74" w:rsidRPr="007A5421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Этот человек счастлив?</w:t>
            </w:r>
          </w:p>
          <w:p w14:paraId="0643E522" w14:textId="1F9530B0" w:rsidR="00BD0F74" w:rsidRPr="00487BD7" w:rsidRDefault="007A542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предполагают и отвечают.</w:t>
            </w:r>
          </w:p>
          <w:p w14:paraId="75B9EE97" w14:textId="026E6936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-Каких жизненных ценностей не хватает </w:t>
            </w:r>
            <w:r w:rsidR="00B2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жизни?</w:t>
            </w:r>
          </w:p>
          <w:p w14:paraId="3E4EB42D" w14:textId="60C6F869" w:rsidR="00603967" w:rsidRPr="00B22491" w:rsidRDefault="00BD0F74" w:rsidP="00B22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ответы учащихся: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семьи, поддержки</w:t>
            </w:r>
            <w:r w:rsidR="00B2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60359" w:rsidRPr="00487BD7" w14:paraId="0C44902B" w14:textId="77777777" w:rsidTr="00EB5CC9">
        <w:tc>
          <w:tcPr>
            <w:tcW w:w="2405" w:type="dxa"/>
          </w:tcPr>
          <w:p w14:paraId="2E9A4D0C" w14:textId="2E5F40E2" w:rsidR="00160359" w:rsidRPr="00487BD7" w:rsidRDefault="00160359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классного часа. Заключительный. (Рефлексия)</w:t>
            </w:r>
          </w:p>
        </w:tc>
        <w:tc>
          <w:tcPr>
            <w:tcW w:w="6662" w:type="dxa"/>
          </w:tcPr>
          <w:p w14:paraId="7461C6E4" w14:textId="77777777" w:rsidR="00B22491" w:rsidRDefault="00BD0F74" w:rsidP="00B224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«Дерево жизненных ценностей» и необходимость выбора.</w:t>
            </w:r>
          </w:p>
          <w:p w14:paraId="7E218886" w14:textId="661804A6" w:rsidR="00BD0F74" w:rsidRPr="00B22491" w:rsidRDefault="00B22491" w:rsidP="00B224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0F74"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прошу вас вернуться к своим листочкам с</w:t>
            </w:r>
          </w:p>
          <w:p w14:paraId="677F844C" w14:textId="257164E6" w:rsidR="00BD0F74" w:rsidRPr="00487BD7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записями, сделанными в начале классного часа, прочитать, что было написано</w:t>
            </w:r>
            <w:r w:rsidR="005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них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36579C3" w14:textId="43FDBAAD" w:rsidR="00B22491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решите, правильный ли вы сделали выбор, или смысл некоторых позиций потерял значимость. </w:t>
            </w:r>
          </w:p>
          <w:p w14:paraId="22034F1F" w14:textId="73771682" w:rsidR="00BD0F74" w:rsidRDefault="00B22491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Учащиеся обдумывают сделанный выбор, </w:t>
            </w:r>
            <w:r w:rsidR="00BD0F74" w:rsidRPr="0048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добав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ляют</w:t>
            </w:r>
            <w:r w:rsidR="00BD0F74" w:rsidRPr="0048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или вычерк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ивают необходимое</w:t>
            </w:r>
            <w:r w:rsidR="009C0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обосновывают свой выбор.</w:t>
            </w:r>
          </w:p>
          <w:p w14:paraId="4958ADB9" w14:textId="2AD4225E" w:rsidR="0058570B" w:rsidRDefault="009C06A5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выводит на слайде</w:t>
            </w:r>
            <w:r w:rsidR="00585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(Слайд 8)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дерево или вывешивает рисунок</w:t>
            </w:r>
            <w:r w:rsidR="00585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дерева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2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чтобы к веткам </w:t>
            </w:r>
            <w:r w:rsidRPr="00D602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дерева жизни </w:t>
            </w:r>
            <w:r w:rsidRPr="00D602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они прикрепили свои листочки с указанными на них ценностями</w:t>
            </w:r>
            <w:r w:rsidR="00585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737474A" w14:textId="1731049D" w:rsidR="0058570B" w:rsidRPr="00734A12" w:rsidRDefault="0058570B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="00734A12"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осмыслив правильность своего выбора</w:t>
            </w:r>
            <w:r w:rsidR="00734A12"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выйти и прикрепит</w:t>
            </w:r>
            <w:r w:rsidR="00734A12"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листочки, а также задумавшись над своим выбором</w:t>
            </w:r>
            <w:r w:rsidR="00734A12"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не выйти, а потом с друзьями, родителями </w:t>
            </w:r>
            <w:r w:rsid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могут </w:t>
            </w:r>
            <w:r w:rsidR="00734A12"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правильность его выбора.</w:t>
            </w:r>
            <w:r w:rsid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сделавшие свой выбор, объясняют какие ценности ему дороги и почему.</w:t>
            </w:r>
          </w:p>
          <w:p w14:paraId="38F4C442" w14:textId="77777777" w:rsidR="00734A12" w:rsidRPr="00734A12" w:rsidRDefault="00734A12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подводит итоги занятия.</w:t>
            </w:r>
          </w:p>
          <w:p w14:paraId="73FF273C" w14:textId="2119E23C" w:rsidR="00BD0F74" w:rsidRPr="00487BD7" w:rsidRDefault="00734A12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D0F74" w:rsidRPr="0048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 дерево расцветет этой весной в вашем сердце, это вам решать.</w:t>
            </w:r>
          </w:p>
          <w:p w14:paraId="1E9113DF" w14:textId="7908CB7F" w:rsidR="00BD0F74" w:rsidRDefault="00BD0F74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думаю, что эта встреча даст вам почву для того, чтобы ваше дерево ценностей развивалось и крепло</w:t>
            </w:r>
            <w:r w:rsidR="00585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передавалось на долгие поколения.</w:t>
            </w:r>
          </w:p>
          <w:p w14:paraId="6173ADB6" w14:textId="2FBCCC94" w:rsidR="00734A12" w:rsidRPr="00487BD7" w:rsidRDefault="00734A12" w:rsidP="00487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свидания.</w:t>
            </w:r>
          </w:p>
          <w:p w14:paraId="708A7F5A" w14:textId="27215B21" w:rsidR="00BD0F74" w:rsidRPr="00487BD7" w:rsidRDefault="00BD0F74" w:rsidP="004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913A46" w14:textId="77777777" w:rsidR="00EB5CC9" w:rsidRPr="00487BD7" w:rsidRDefault="00EB5CC9" w:rsidP="004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47A1C" w14:textId="479A107C" w:rsidR="00EB5CC9" w:rsidRDefault="00FB68C6" w:rsidP="004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«Дерево жизненных</w:t>
      </w:r>
    </w:p>
    <w:p w14:paraId="7C774015" w14:textId="1A0D03CA" w:rsidR="00FB68C6" w:rsidRDefault="00FB68C6" w:rsidP="004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Ценностей»</w:t>
      </w:r>
    </w:p>
    <w:p w14:paraId="792791A0" w14:textId="7E0AA41A" w:rsidR="00FB68C6" w:rsidRPr="00FB68C6" w:rsidRDefault="00FB68C6" w:rsidP="00FB68C6">
      <w:pPr>
        <w:rPr>
          <w:rFonts w:ascii="Times New Roman" w:hAnsi="Times New Roman" w:cs="Times New Roman"/>
          <w:sz w:val="28"/>
          <w:szCs w:val="28"/>
        </w:rPr>
      </w:pPr>
    </w:p>
    <w:p w14:paraId="794678BF" w14:textId="6334A3D7" w:rsidR="00FB68C6" w:rsidRDefault="00FB68C6" w:rsidP="00FB68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7E4B30" wp14:editId="5AA6ED43">
            <wp:extent cx="2034540" cy="2712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96" cy="27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BC42" w14:textId="77777777" w:rsidR="00593CF4" w:rsidRDefault="00593CF4" w:rsidP="00FB68C6">
      <w:pPr>
        <w:tabs>
          <w:tab w:val="left" w:pos="2292"/>
        </w:tabs>
        <w:rPr>
          <w:rFonts w:ascii="Times New Roman" w:hAnsi="Times New Roman" w:cs="Times New Roman"/>
          <w:sz w:val="28"/>
          <w:szCs w:val="28"/>
        </w:rPr>
      </w:pPr>
    </w:p>
    <w:p w14:paraId="7083C5A3" w14:textId="77777777" w:rsidR="00593CF4" w:rsidRPr="00D602FE" w:rsidRDefault="00593CF4" w:rsidP="0059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tbl>
      <w:tblPr>
        <w:tblW w:w="913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7"/>
        <w:gridCol w:w="4568"/>
      </w:tblGrid>
      <w:tr w:rsidR="00593CF4" w:rsidRPr="00D602FE" w14:paraId="1B36E351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1F521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5B0A8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Душевная гармония</w:t>
            </w:r>
          </w:p>
        </w:tc>
      </w:tr>
      <w:tr w:rsidR="00593CF4" w:rsidRPr="00D602FE" w14:paraId="601D8108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B5C71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Верность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60F80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Совесть</w:t>
            </w:r>
          </w:p>
        </w:tc>
      </w:tr>
      <w:tr w:rsidR="00593CF4" w:rsidRPr="00D602FE" w14:paraId="76796BB5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C0072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A0EE0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</w:t>
            </w:r>
          </w:p>
        </w:tc>
      </w:tr>
      <w:tr w:rsidR="00593CF4" w:rsidRPr="00D602FE" w14:paraId="7549AF59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5F1C5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Взаимопомощь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8E583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</w:tr>
      <w:tr w:rsidR="00593CF4" w:rsidRPr="00D602FE" w14:paraId="76A0A186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8E497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6470D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</w:tr>
      <w:tr w:rsidR="00593CF4" w:rsidRPr="00D602FE" w14:paraId="00113C41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18FCA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5E078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</w:tr>
      <w:tr w:rsidR="00593CF4" w:rsidRPr="00D602FE" w14:paraId="32DF8EDC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1493B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31814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Яхта</w:t>
            </w:r>
          </w:p>
        </w:tc>
      </w:tr>
      <w:tr w:rsidR="00593CF4" w:rsidRPr="00D602FE" w14:paraId="7837C30B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84E5C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3015B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</w:t>
            </w:r>
          </w:p>
        </w:tc>
      </w:tr>
      <w:tr w:rsidR="00593CF4" w:rsidRPr="00D602FE" w14:paraId="44297F1F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265AD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347E2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</w:tr>
      <w:tr w:rsidR="00593CF4" w:rsidRPr="00D602FE" w14:paraId="29B817F8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E8FD2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030AC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 бизнес</w:t>
            </w:r>
          </w:p>
        </w:tc>
      </w:tr>
      <w:tr w:rsidR="00593CF4" w:rsidRPr="00D602FE" w14:paraId="0A9DC3CC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C44B6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4B5C3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</w:tr>
      <w:tr w:rsidR="00593CF4" w:rsidRPr="00D602FE" w14:paraId="3DD9E303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D274C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Обеспеченная старость родителей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985AC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Загородный дом</w:t>
            </w:r>
          </w:p>
        </w:tc>
      </w:tr>
      <w:tr w:rsidR="00593CF4" w:rsidRPr="00D602FE" w14:paraId="2570F3A5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6C786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Недвижимость за границей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14CED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</w:tr>
      <w:tr w:rsidR="00593CF4" w:rsidRPr="00D602FE" w14:paraId="2F5C2083" w14:textId="77777777" w:rsidTr="005B08B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FC8B8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43B7F" w14:textId="77777777" w:rsidR="00593CF4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банков и компаний</w:t>
            </w:r>
          </w:p>
          <w:p w14:paraId="006B4C56" w14:textId="77777777" w:rsidR="00593CF4" w:rsidRPr="00D602FE" w:rsidRDefault="00593CF4" w:rsidP="005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Дорогой телефон</w:t>
            </w:r>
          </w:p>
        </w:tc>
      </w:tr>
    </w:tbl>
    <w:p w14:paraId="6B898777" w14:textId="23BB47C3" w:rsidR="00FB68C6" w:rsidRPr="00FB68C6" w:rsidRDefault="00FB68C6" w:rsidP="00FB68C6">
      <w:pPr>
        <w:tabs>
          <w:tab w:val="left" w:pos="2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B68C6" w:rsidRPr="00FB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FFA"/>
    <w:multiLevelType w:val="hybridMultilevel"/>
    <w:tmpl w:val="156AEA98"/>
    <w:lvl w:ilvl="0" w:tplc="D9BE0DE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9C"/>
    <w:rsid w:val="000B2FD9"/>
    <w:rsid w:val="001141E1"/>
    <w:rsid w:val="00160359"/>
    <w:rsid w:val="001C3D30"/>
    <w:rsid w:val="001E6F9C"/>
    <w:rsid w:val="00285250"/>
    <w:rsid w:val="0039047D"/>
    <w:rsid w:val="00397702"/>
    <w:rsid w:val="003A7675"/>
    <w:rsid w:val="00405274"/>
    <w:rsid w:val="00487BD7"/>
    <w:rsid w:val="0058570B"/>
    <w:rsid w:val="00593CF4"/>
    <w:rsid w:val="005A04F4"/>
    <w:rsid w:val="005B09C3"/>
    <w:rsid w:val="00603967"/>
    <w:rsid w:val="00734A12"/>
    <w:rsid w:val="007A5421"/>
    <w:rsid w:val="00862E6B"/>
    <w:rsid w:val="0089303E"/>
    <w:rsid w:val="00907623"/>
    <w:rsid w:val="00984668"/>
    <w:rsid w:val="00995B9A"/>
    <w:rsid w:val="009C06A5"/>
    <w:rsid w:val="00A42C38"/>
    <w:rsid w:val="00B22491"/>
    <w:rsid w:val="00BC25F9"/>
    <w:rsid w:val="00BD0F74"/>
    <w:rsid w:val="00EA5405"/>
    <w:rsid w:val="00EB5CC9"/>
    <w:rsid w:val="00F10D81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502"/>
  <w15:chartTrackingRefBased/>
  <w15:docId w15:val="{A94DF77A-07FD-4339-94CD-14E60D88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Кремер</dc:creator>
  <cp:keywords/>
  <dc:description/>
  <cp:lastModifiedBy>Екатерина Лешукова</cp:lastModifiedBy>
  <cp:revision>4</cp:revision>
  <dcterms:created xsi:type="dcterms:W3CDTF">2023-01-30T19:10:00Z</dcterms:created>
  <dcterms:modified xsi:type="dcterms:W3CDTF">2023-02-02T16:06:00Z</dcterms:modified>
</cp:coreProperties>
</file>